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FA8" w:rsidRDefault="006A2FA8" w:rsidP="006A2F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FA8">
        <w:rPr>
          <w:rFonts w:ascii="Times New Roman" w:hAnsi="Times New Roman" w:cs="Times New Roman"/>
          <w:b/>
          <w:sz w:val="28"/>
          <w:szCs w:val="28"/>
        </w:rPr>
        <w:t>Отчет о проведении парламентского урока</w:t>
      </w:r>
    </w:p>
    <w:p w:rsidR="006A2FA8" w:rsidRDefault="006A2FA8" w:rsidP="006A2F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FA8">
        <w:rPr>
          <w:rFonts w:ascii="Times New Roman" w:hAnsi="Times New Roman" w:cs="Times New Roman"/>
          <w:b/>
          <w:sz w:val="28"/>
          <w:szCs w:val="28"/>
        </w:rPr>
        <w:t xml:space="preserve"> «Конституция Республики Татарстан: 25 лет истории» </w:t>
      </w:r>
    </w:p>
    <w:p w:rsidR="00954009" w:rsidRPr="006A2FA8" w:rsidRDefault="006A2FA8" w:rsidP="006A2F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FA8">
        <w:rPr>
          <w:rFonts w:ascii="Times New Roman" w:hAnsi="Times New Roman" w:cs="Times New Roman"/>
          <w:b/>
          <w:sz w:val="28"/>
          <w:szCs w:val="28"/>
        </w:rPr>
        <w:t>в ГБООУ «Болгарская санаторная школа-интернат»</w:t>
      </w:r>
    </w:p>
    <w:p w:rsidR="006A2FA8" w:rsidRDefault="006A2FA8"/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709"/>
        <w:gridCol w:w="2269"/>
        <w:gridCol w:w="1617"/>
        <w:gridCol w:w="1413"/>
        <w:gridCol w:w="2409"/>
        <w:gridCol w:w="2039"/>
      </w:tblGrid>
      <w:tr w:rsidR="001A6FFD" w:rsidRPr="001A6FFD" w:rsidTr="001A6FFD">
        <w:tc>
          <w:tcPr>
            <w:tcW w:w="709" w:type="dxa"/>
          </w:tcPr>
          <w:p w:rsidR="006A2FA8" w:rsidRPr="001A6FFD" w:rsidRDefault="006A2F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FF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A6FF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A6FF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269" w:type="dxa"/>
          </w:tcPr>
          <w:p w:rsidR="006A2FA8" w:rsidRPr="001A6FFD" w:rsidRDefault="006A2F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FFD"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1617" w:type="dxa"/>
          </w:tcPr>
          <w:p w:rsidR="006A2FA8" w:rsidRPr="001A6FFD" w:rsidRDefault="006A2F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FFD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</w:t>
            </w:r>
          </w:p>
        </w:tc>
        <w:tc>
          <w:tcPr>
            <w:tcW w:w="1413" w:type="dxa"/>
          </w:tcPr>
          <w:p w:rsidR="006A2FA8" w:rsidRPr="001A6FFD" w:rsidRDefault="006A2F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FF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09" w:type="dxa"/>
          </w:tcPr>
          <w:p w:rsidR="006A2FA8" w:rsidRPr="001A6FFD" w:rsidRDefault="006A2F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FFD">
              <w:rPr>
                <w:rFonts w:ascii="Times New Roman" w:hAnsi="Times New Roman" w:cs="Times New Roman"/>
                <w:sz w:val="28"/>
                <w:szCs w:val="28"/>
              </w:rPr>
              <w:t>Форма проведенного занятия</w:t>
            </w:r>
          </w:p>
        </w:tc>
        <w:tc>
          <w:tcPr>
            <w:tcW w:w="2039" w:type="dxa"/>
          </w:tcPr>
          <w:p w:rsidR="006A2FA8" w:rsidRPr="001A6FFD" w:rsidRDefault="006A2F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FFD">
              <w:rPr>
                <w:rFonts w:ascii="Times New Roman" w:hAnsi="Times New Roman" w:cs="Times New Roman"/>
                <w:sz w:val="28"/>
                <w:szCs w:val="28"/>
              </w:rPr>
              <w:t>Приглашенные</w:t>
            </w:r>
          </w:p>
        </w:tc>
      </w:tr>
      <w:tr w:rsidR="001A6FFD" w:rsidRPr="001A6FFD" w:rsidTr="001A6FFD">
        <w:tc>
          <w:tcPr>
            <w:tcW w:w="709" w:type="dxa"/>
          </w:tcPr>
          <w:p w:rsidR="001A6FFD" w:rsidRPr="001A6FFD" w:rsidRDefault="001A6F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F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9" w:type="dxa"/>
            <w:vMerge w:val="restart"/>
          </w:tcPr>
          <w:p w:rsidR="001A6FFD" w:rsidRPr="001A6FFD" w:rsidRDefault="001A6F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FFD">
              <w:rPr>
                <w:rFonts w:ascii="Times New Roman" w:hAnsi="Times New Roman" w:cs="Times New Roman"/>
                <w:sz w:val="28"/>
                <w:szCs w:val="28"/>
              </w:rPr>
              <w:t>ГБООУ «Болгарская санаторная школа-интернат»</w:t>
            </w:r>
          </w:p>
        </w:tc>
        <w:tc>
          <w:tcPr>
            <w:tcW w:w="1617" w:type="dxa"/>
          </w:tcPr>
          <w:p w:rsidR="001A6FFD" w:rsidRPr="001A6FFD" w:rsidRDefault="001A6F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FF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3" w:type="dxa"/>
          </w:tcPr>
          <w:p w:rsidR="001A6FFD" w:rsidRPr="001A6FFD" w:rsidRDefault="001A6F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FFD"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2409" w:type="dxa"/>
          </w:tcPr>
          <w:p w:rsidR="001A6FFD" w:rsidRPr="001A6FFD" w:rsidRDefault="001A6F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FFD">
              <w:rPr>
                <w:rFonts w:ascii="Times New Roman" w:hAnsi="Times New Roman" w:cs="Times New Roman"/>
                <w:sz w:val="28"/>
                <w:szCs w:val="28"/>
              </w:rPr>
              <w:t>Информационный час, посвященный 25-летию Конституции РТ</w:t>
            </w:r>
          </w:p>
        </w:tc>
        <w:tc>
          <w:tcPr>
            <w:tcW w:w="2039" w:type="dxa"/>
          </w:tcPr>
          <w:p w:rsidR="001A6FFD" w:rsidRPr="001A6FFD" w:rsidRDefault="001A6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6FFD" w:rsidRPr="001A6FFD" w:rsidTr="001A6FFD">
        <w:tc>
          <w:tcPr>
            <w:tcW w:w="709" w:type="dxa"/>
          </w:tcPr>
          <w:p w:rsidR="001A6FFD" w:rsidRPr="001A6FFD" w:rsidRDefault="001A6F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F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9" w:type="dxa"/>
            <w:vMerge/>
          </w:tcPr>
          <w:p w:rsidR="001A6FFD" w:rsidRPr="001A6FFD" w:rsidRDefault="001A6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1A6FFD" w:rsidRPr="001A6FFD" w:rsidRDefault="001A6F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FFD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413" w:type="dxa"/>
          </w:tcPr>
          <w:p w:rsidR="001A6FFD" w:rsidRPr="001A6FFD" w:rsidRDefault="001A6F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FFD">
              <w:rPr>
                <w:rFonts w:ascii="Times New Roman" w:hAnsi="Times New Roman" w:cs="Times New Roman"/>
                <w:sz w:val="28"/>
                <w:szCs w:val="28"/>
              </w:rPr>
              <w:t>24.10</w:t>
            </w:r>
          </w:p>
        </w:tc>
        <w:tc>
          <w:tcPr>
            <w:tcW w:w="2409" w:type="dxa"/>
          </w:tcPr>
          <w:p w:rsidR="001A6FFD" w:rsidRPr="001A6FFD" w:rsidRDefault="001A6F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FFD">
              <w:rPr>
                <w:rFonts w:ascii="Times New Roman" w:hAnsi="Times New Roman" w:cs="Times New Roman"/>
                <w:sz w:val="28"/>
                <w:szCs w:val="28"/>
              </w:rPr>
              <w:t>Презентация  «Конституция РТ»</w:t>
            </w:r>
          </w:p>
        </w:tc>
        <w:tc>
          <w:tcPr>
            <w:tcW w:w="2039" w:type="dxa"/>
          </w:tcPr>
          <w:p w:rsidR="001A6FFD" w:rsidRPr="001A6FFD" w:rsidRDefault="001A6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6FFD" w:rsidRPr="001A6FFD" w:rsidTr="001A6FFD">
        <w:tc>
          <w:tcPr>
            <w:tcW w:w="709" w:type="dxa"/>
          </w:tcPr>
          <w:p w:rsidR="001A6FFD" w:rsidRPr="001A6FFD" w:rsidRDefault="001A6F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F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9" w:type="dxa"/>
            <w:vMerge/>
          </w:tcPr>
          <w:p w:rsidR="001A6FFD" w:rsidRPr="001A6FFD" w:rsidRDefault="001A6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1A6FFD" w:rsidRPr="001A6FFD" w:rsidRDefault="001A6F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FF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13" w:type="dxa"/>
          </w:tcPr>
          <w:p w:rsidR="001A6FFD" w:rsidRPr="001A6FFD" w:rsidRDefault="001A6F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FFD">
              <w:rPr>
                <w:rFonts w:ascii="Times New Roman" w:hAnsi="Times New Roman" w:cs="Times New Roman"/>
                <w:sz w:val="28"/>
                <w:szCs w:val="28"/>
              </w:rPr>
              <w:t>25.10</w:t>
            </w:r>
          </w:p>
        </w:tc>
        <w:tc>
          <w:tcPr>
            <w:tcW w:w="2409" w:type="dxa"/>
          </w:tcPr>
          <w:p w:rsidR="001A6FFD" w:rsidRPr="001A6FFD" w:rsidRDefault="001A6F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FFD">
              <w:rPr>
                <w:rFonts w:ascii="Times New Roman" w:hAnsi="Times New Roman" w:cs="Times New Roman"/>
                <w:sz w:val="28"/>
                <w:szCs w:val="28"/>
              </w:rPr>
              <w:t>Информационный час «Конституция РТ: 25 лет истории»</w:t>
            </w:r>
          </w:p>
        </w:tc>
        <w:tc>
          <w:tcPr>
            <w:tcW w:w="2039" w:type="dxa"/>
          </w:tcPr>
          <w:p w:rsidR="001A6FFD" w:rsidRPr="001A6FFD" w:rsidRDefault="001A6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6FFD" w:rsidRPr="001A6FFD" w:rsidTr="001A6FFD">
        <w:tc>
          <w:tcPr>
            <w:tcW w:w="709" w:type="dxa"/>
          </w:tcPr>
          <w:p w:rsidR="001A6FFD" w:rsidRPr="001A6FFD" w:rsidRDefault="001A6F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FF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9" w:type="dxa"/>
            <w:vMerge/>
          </w:tcPr>
          <w:p w:rsidR="001A6FFD" w:rsidRPr="001A6FFD" w:rsidRDefault="001A6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1A6FFD" w:rsidRPr="001A6FFD" w:rsidRDefault="001A6F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FF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413" w:type="dxa"/>
          </w:tcPr>
          <w:p w:rsidR="001A6FFD" w:rsidRPr="001A6FFD" w:rsidRDefault="001A6F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FFD">
              <w:rPr>
                <w:rFonts w:ascii="Times New Roman" w:hAnsi="Times New Roman" w:cs="Times New Roman"/>
                <w:sz w:val="28"/>
                <w:szCs w:val="28"/>
              </w:rPr>
              <w:t>26.10</w:t>
            </w:r>
          </w:p>
        </w:tc>
        <w:tc>
          <w:tcPr>
            <w:tcW w:w="2409" w:type="dxa"/>
          </w:tcPr>
          <w:p w:rsidR="001A6FFD" w:rsidRPr="001A6FFD" w:rsidRDefault="001A6F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FFD">
              <w:rPr>
                <w:rFonts w:ascii="Times New Roman" w:hAnsi="Times New Roman" w:cs="Times New Roman"/>
                <w:sz w:val="28"/>
                <w:szCs w:val="28"/>
              </w:rPr>
              <w:t>Урок обществознания</w:t>
            </w:r>
          </w:p>
        </w:tc>
        <w:tc>
          <w:tcPr>
            <w:tcW w:w="2039" w:type="dxa"/>
          </w:tcPr>
          <w:p w:rsidR="001A6FFD" w:rsidRPr="001A6FFD" w:rsidRDefault="001A6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2FA8" w:rsidRDefault="006A2FA8">
      <w:bookmarkStart w:id="0" w:name="_GoBack"/>
      <w:bookmarkEnd w:id="0"/>
    </w:p>
    <w:sectPr w:rsidR="006A2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3E4"/>
    <w:rsid w:val="001A6FFD"/>
    <w:rsid w:val="006A2FA8"/>
    <w:rsid w:val="00954009"/>
    <w:rsid w:val="00AF0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2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2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Other</dc:creator>
  <cp:keywords/>
  <dc:description/>
  <cp:lastModifiedBy>Other</cp:lastModifiedBy>
  <cp:revision>3</cp:revision>
  <dcterms:created xsi:type="dcterms:W3CDTF">2017-10-25T13:33:00Z</dcterms:created>
  <dcterms:modified xsi:type="dcterms:W3CDTF">2017-10-25T13:47:00Z</dcterms:modified>
</cp:coreProperties>
</file>